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DC29E6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A81D9A9" w:rsidR="00896B93" w:rsidRPr="004E4369" w:rsidRDefault="00896B93" w:rsidP="004E4369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4E4369" w:rsidRPr="004E4369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МКД.</w:t>
      </w:r>
      <w:r w:rsidR="004E4369">
        <w:rPr>
          <w:rFonts w:ascii="Times New Roman" w:hAnsi="Times New Roman"/>
          <w:bCs/>
          <w:sz w:val="24"/>
        </w:rPr>
        <w:t xml:space="preserve"> </w:t>
      </w:r>
      <w:r w:rsidR="004E4369" w:rsidRPr="004E4369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A2D470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E4369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0075A9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E4369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164"/>
        <w:gridCol w:w="1729"/>
        <w:gridCol w:w="1383"/>
        <w:gridCol w:w="435"/>
        <w:gridCol w:w="800"/>
        <w:gridCol w:w="1237"/>
        <w:gridCol w:w="1704"/>
        <w:gridCol w:w="768"/>
        <w:gridCol w:w="768"/>
      </w:tblGrid>
      <w:tr w:rsidR="004E4369" w:rsidRPr="004E4369" w14:paraId="74718983" w14:textId="77777777" w:rsidTr="00CC4F25">
        <w:trPr>
          <w:trHeight w:val="3420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4879E6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5395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05FA4C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03630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20BB4A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261EC6C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BDC001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7BA0CE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30D4F2C0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E4369" w:rsidRPr="004E4369" w14:paraId="05E24A4E" w14:textId="77777777" w:rsidTr="00CC4F25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B557A8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F0A59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Ириновский</w:t>
            </w:r>
            <w:proofErr w:type="spell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д.17</w:t>
            </w:r>
            <w:proofErr w:type="gram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0E733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6F67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0B4719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25B33F5C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26584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4D628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292 990,00  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5AC9AC42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1 376 399,00   </w:t>
            </w:r>
          </w:p>
        </w:tc>
      </w:tr>
      <w:tr w:rsidR="004E4369" w:rsidRPr="004E4369" w14:paraId="36ED24D1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5493C2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53EEA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9B914A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1AE81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73076F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9517F81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56F8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5DE4449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2837B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0675C727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2AA4383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ECCD6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1004C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54492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2E44A2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AFDFEC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40A1C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4AA4AAA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33209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07C9754F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F65E08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63B88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B7F2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96F54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270CEE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CBDF7E3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2" w:name="_GoBack"/>
            <w:bookmarkEnd w:id="2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BB16E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5D32AD7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3491C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0D911076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6A60E7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86095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20BF66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B646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4278DA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C72D98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0B66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6533B3C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8522B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0362056B" w14:textId="77777777" w:rsidTr="00CC4F25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3133C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9BC92F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Ириновский</w:t>
            </w:r>
            <w:proofErr w:type="spell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81E7E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9EB2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AFCC8E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84727D8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07584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391FF2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346 494,00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8B5C5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70E39486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27699DC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96B6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9A507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ED834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88901F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B1DD1C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57FB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68020AD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67A9A3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51D47AF5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5C5CF5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1183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A283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53E6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4983516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E3958E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4231C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34939B73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BF600C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3B21B21B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F7DF79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90865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DB42F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63223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F6E31F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180CFD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23A9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517F1B8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4F23E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7C6E1A2B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6BA9771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50978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1E8D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E4EE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786DD9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BF007F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DFF8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30F0700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0686C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13AC8953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6EEF09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8F916A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CA65D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1331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D0187E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EC718C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F950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4BD48FCC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9D5AA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1BF70A64" w14:textId="77777777" w:rsidTr="00CC4F25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1CECE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B912CA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Ириновский</w:t>
            </w:r>
            <w:proofErr w:type="spell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д.37</w:t>
            </w:r>
            <w:proofErr w:type="gram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12A40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C6A4D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F6F52C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92873B8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C58C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16723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288 745,00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29142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31405640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F56593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A9B0B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ECD0D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5A891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FF0AD4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3F3528A8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58C0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53B9979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F9A51F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4A27FCD1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C39B3B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B10F03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9A62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80B9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232AA5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CBE257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15B12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FFF9B8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FE69A6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7F434B5D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B1AACE6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67DEA1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D48FB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964E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8C09F1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20A4703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23B5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3C5C0D8A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804E2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7341EBFE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3AF322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232C3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6479C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160F3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E1132F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4DC8AF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BF4C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A7A6856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017067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6D58889D" w14:textId="77777777" w:rsidTr="00CC4F25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07618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35C52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Коммуны ул.</w:t>
            </w:r>
            <w:proofErr w:type="gramStart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D815DE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BDD29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F03CD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0C5BFBB9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4B156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74 695,00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A414D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448 170,00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C186A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07D111DC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87DF34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B01E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B5A2CF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3C481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006528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4D9880FF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97D1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74 695,00   </w:t>
            </w:r>
          </w:p>
        </w:tc>
        <w:tc>
          <w:tcPr>
            <w:tcW w:w="0" w:type="auto"/>
            <w:vMerge/>
            <w:vAlign w:val="center"/>
            <w:hideMark/>
          </w:tcPr>
          <w:p w14:paraId="15621D5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0B97F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7286CE29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AA6CA9C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7AA8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5A73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D4019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C50EBB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7703495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E1532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74 695,00   </w:t>
            </w:r>
          </w:p>
        </w:tc>
        <w:tc>
          <w:tcPr>
            <w:tcW w:w="0" w:type="auto"/>
            <w:vMerge/>
            <w:vAlign w:val="center"/>
            <w:hideMark/>
          </w:tcPr>
          <w:p w14:paraId="799FC33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1089E5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19CC6C36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389FEF0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2001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EB3C3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0ED9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15829ED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3E4D420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B446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74 695,00   </w:t>
            </w:r>
          </w:p>
        </w:tc>
        <w:tc>
          <w:tcPr>
            <w:tcW w:w="0" w:type="auto"/>
            <w:vMerge/>
            <w:vAlign w:val="center"/>
            <w:hideMark/>
          </w:tcPr>
          <w:p w14:paraId="40AC54A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3747D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766D1292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2600A50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788FD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2A00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197C9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F98EE28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38F5635A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13FF9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74 695,00   </w:t>
            </w:r>
          </w:p>
        </w:tc>
        <w:tc>
          <w:tcPr>
            <w:tcW w:w="0" w:type="auto"/>
            <w:vMerge/>
            <w:vAlign w:val="center"/>
            <w:hideMark/>
          </w:tcPr>
          <w:p w14:paraId="1A3009DA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F6B43B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303091B4" w14:textId="77777777" w:rsidTr="00CC4F2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16E74C2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20AEC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E9CE69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0615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FC34696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177A542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BBAB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74 695,00   </w:t>
            </w:r>
          </w:p>
        </w:tc>
        <w:tc>
          <w:tcPr>
            <w:tcW w:w="0" w:type="auto"/>
            <w:vMerge/>
            <w:vAlign w:val="center"/>
            <w:hideMark/>
          </w:tcPr>
          <w:p w14:paraId="5B07652F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C1A054" w14:textId="77777777" w:rsidR="004E4369" w:rsidRPr="004E4369" w:rsidRDefault="004E4369" w:rsidP="004E43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369" w:rsidRPr="004E4369" w14:paraId="3245C907" w14:textId="77777777" w:rsidTr="00CC4F25">
        <w:trPr>
          <w:trHeight w:val="323"/>
        </w:trPr>
        <w:tc>
          <w:tcPr>
            <w:tcW w:w="8893" w:type="dxa"/>
            <w:gridSpan w:val="9"/>
            <w:vAlign w:val="center"/>
          </w:tcPr>
          <w:p w14:paraId="52528267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261855B" w14:textId="77777777" w:rsidR="004E4369" w:rsidRPr="004E4369" w:rsidRDefault="004E4369" w:rsidP="004E43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E43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1 376 399,00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42A07B87" w:rsidR="00DB7F6C" w:rsidRDefault="00896B80" w:rsidP="004E436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E4369" w:rsidRPr="004E4369">
        <w:rPr>
          <w:rFonts w:ascii="Times New Roman" w:hAnsi="Times New Roman"/>
          <w:bCs/>
          <w:sz w:val="24"/>
        </w:rPr>
        <w:t>1 376 399,00 руб. (Один миллион триста семьдесят шесть тысяч триста девяносто девять рублей 00 копеек)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4005A44" w14:textId="36891917" w:rsidR="005C2741" w:rsidRPr="004E4369" w:rsidRDefault="00896B80" w:rsidP="004E436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436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E4369">
        <w:rPr>
          <w:rFonts w:ascii="Times New Roman" w:hAnsi="Times New Roman"/>
          <w:b/>
          <w:bCs/>
          <w:sz w:val="24"/>
        </w:rPr>
        <w:t xml:space="preserve"> </w:t>
      </w:r>
      <w:r w:rsidR="004E4369" w:rsidRPr="004E4369">
        <w:rPr>
          <w:rFonts w:ascii="Times New Roman" w:hAnsi="Times New Roman"/>
          <w:sz w:val="24"/>
        </w:rPr>
        <w:t>13 763,99 руб. (Тринадцать тысяч семьсот шестьдесят три рубля 99 копеек).</w:t>
      </w:r>
    </w:p>
    <w:p w14:paraId="6CA1A046" w14:textId="77777777" w:rsidR="004E4369" w:rsidRPr="004E4369" w:rsidRDefault="004E4369" w:rsidP="004E4369">
      <w:pPr>
        <w:pStyle w:val="a3"/>
        <w:rPr>
          <w:rFonts w:ascii="Times New Roman" w:hAnsi="Times New Roman"/>
          <w:b/>
          <w:bCs/>
          <w:sz w:val="24"/>
        </w:rPr>
      </w:pPr>
    </w:p>
    <w:p w14:paraId="449465D7" w14:textId="77777777" w:rsidR="004E4369" w:rsidRPr="004E4369" w:rsidRDefault="004E4369" w:rsidP="004E4369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711CD17" w14:textId="2C8560A1" w:rsidR="000053E7" w:rsidRDefault="00896B93" w:rsidP="004E436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E4369" w:rsidRPr="004E4369">
        <w:rPr>
          <w:rFonts w:ascii="Times New Roman" w:hAnsi="Times New Roman"/>
          <w:sz w:val="24"/>
        </w:rPr>
        <w:t>412 919,70 руб. (Четыреста двенадцать тысяч девятьсот девятнадцать рублей 70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A77EA2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25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4E4369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CC4F25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E049-5425-4E22-BB2A-A727DA52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36</cp:revision>
  <cp:lastPrinted>2017-11-28T09:23:00Z</cp:lastPrinted>
  <dcterms:created xsi:type="dcterms:W3CDTF">2016-12-07T07:14:00Z</dcterms:created>
  <dcterms:modified xsi:type="dcterms:W3CDTF">2017-11-28T15:53:00Z</dcterms:modified>
</cp:coreProperties>
</file>