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C59" w14:textId="1D35D084" w:rsidR="00D73341" w:rsidRDefault="00896B80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С/ТС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73341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6AF1D71" w14:textId="77777777" w:rsidR="00D73341" w:rsidRDefault="00D73341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водоснабжения; </w:t>
      </w:r>
    </w:p>
    <w:p w14:paraId="7A8F8456" w14:textId="67097375" w:rsidR="00FA1234" w:rsidRPr="00F259DD" w:rsidRDefault="00D73341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4798560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72DF06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 xml:space="preserve">на </w:t>
      </w:r>
      <w:r w:rsidR="00D73341">
        <w:rPr>
          <w:rFonts w:ascii="Times New Roman" w:hAnsi="Times New Roman"/>
          <w:bCs/>
          <w:sz w:val="24"/>
        </w:rPr>
        <w:t>о</w:t>
      </w:r>
      <w:r w:rsidR="00D73341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73341" w:rsidRPr="0061776C">
        <w:rPr>
          <w:rFonts w:ascii="Times New Roman" w:hAnsi="Times New Roman"/>
          <w:bCs/>
          <w:sz w:val="24"/>
        </w:rPr>
        <w:t xml:space="preserve"> в</w:t>
      </w:r>
      <w:r w:rsidR="00D73341">
        <w:rPr>
          <w:rFonts w:ascii="Times New Roman" w:hAnsi="Times New Roman"/>
          <w:bCs/>
          <w:sz w:val="24"/>
        </w:rPr>
        <w:t xml:space="preserve"> </w:t>
      </w:r>
      <w:r w:rsidR="00D73341" w:rsidRPr="00F259DD">
        <w:rPr>
          <w:rFonts w:ascii="Times New Roman" w:hAnsi="Times New Roman"/>
          <w:bCs/>
          <w:sz w:val="24"/>
        </w:rPr>
        <w:t>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751CCA20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bookmarkStart w:id="1" w:name="_Hlk503267312"/>
      <w:r w:rsidR="00D73341">
        <w:rPr>
          <w:rFonts w:ascii="Times New Roman" w:hAnsi="Times New Roman"/>
          <w:bCs/>
          <w:sz w:val="24"/>
        </w:rPr>
        <w:t>164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115425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73341" w:rsidRPr="00D73341">
        <w:rPr>
          <w:rFonts w:ascii="Times New Roman" w:hAnsi="Times New Roman"/>
          <w:color w:val="000000"/>
          <w:sz w:val="24"/>
          <w:shd w:val="clear" w:color="auto" w:fill="FFFFFF"/>
        </w:rPr>
        <w:t>FKR30111700004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153A7FD6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73341">
        <w:rPr>
          <w:rFonts w:ascii="Times New Roman" w:hAnsi="Times New Roman"/>
          <w:bCs/>
          <w:sz w:val="24"/>
        </w:rPr>
        <w:t>01</w:t>
      </w:r>
      <w:r>
        <w:rPr>
          <w:rFonts w:ascii="Times New Roman" w:hAnsi="Times New Roman"/>
          <w:bCs/>
          <w:sz w:val="24"/>
        </w:rPr>
        <w:t xml:space="preserve">» </w:t>
      </w:r>
      <w:r w:rsidR="00D73341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E9593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95938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5DB60253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E9593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95938">
        <w:rPr>
          <w:rFonts w:ascii="Times New Roman" w:hAnsi="Times New Roman"/>
          <w:bCs/>
          <w:sz w:val="24"/>
        </w:rPr>
        <w:t xml:space="preserve">40 </w:t>
      </w:r>
      <w:r>
        <w:rPr>
          <w:rFonts w:ascii="Times New Roman" w:hAnsi="Times New Roman"/>
          <w:bCs/>
          <w:sz w:val="24"/>
        </w:rPr>
        <w:t>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4DA4262F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35191880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</w:t>
      </w:r>
      <w:r w:rsidR="00D73341" w:rsidRPr="00D73341">
        <w:rPr>
          <w:rFonts w:ascii="Times New Roman" w:hAnsi="Times New Roman"/>
          <w:bCs/>
          <w:sz w:val="24"/>
        </w:rPr>
        <w:t>164/А/ИС/ТС от 30.11.2017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15FA0AF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D73341">
        <w:rPr>
          <w:rFonts w:ascii="Times New Roman" w:hAnsi="Times New Roman"/>
          <w:bCs/>
          <w:sz w:val="24"/>
        </w:rPr>
        <w:t>164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73341" w:rsidRPr="00D7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FKR30111700004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63B2BA37" w14:textId="77777777" w:rsidR="0077770A" w:rsidRPr="0077770A" w:rsidRDefault="0077770A" w:rsidP="0077770A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73341" w:rsidRPr="00D73341" w14:paraId="0EBA9F87" w14:textId="77777777" w:rsidTr="00BD68D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8E9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86E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227B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73341" w:rsidRPr="00D73341" w14:paraId="58B54156" w14:textId="77777777" w:rsidTr="00BD68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58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A75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01C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73341" w:rsidRPr="00D73341" w14:paraId="169E22CA" w14:textId="77777777" w:rsidTr="00BD68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ECD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127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77A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164/А/ИС/ТС</w:t>
            </w:r>
          </w:p>
        </w:tc>
      </w:tr>
      <w:tr w:rsidR="00D73341" w:rsidRPr="00D73341" w14:paraId="09ABAE5F" w14:textId="77777777" w:rsidTr="00BD68D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D1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3D8D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2E07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7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6979A49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106B0E4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73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7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7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733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8BD1AE2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7334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9BD13E9" w14:textId="77777777" w:rsidR="00D73341" w:rsidRPr="00D73341" w:rsidRDefault="00D73341" w:rsidP="00D7334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5B1BA3E" w14:textId="77777777" w:rsidR="00D73341" w:rsidRPr="00D73341" w:rsidRDefault="00D73341" w:rsidP="00D7334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73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E42CC3D" w14:textId="77777777" w:rsidR="00D73341" w:rsidRPr="00D73341" w:rsidRDefault="00D73341" w:rsidP="00D7334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3A239B2" w14:textId="77777777" w:rsidR="00D73341" w:rsidRPr="00D73341" w:rsidRDefault="00D73341" w:rsidP="00D7334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73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C2D1E" w14:textId="77777777" w:rsidR="00D73341" w:rsidRPr="00D73341" w:rsidRDefault="007F06C5" w:rsidP="00D7334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73341" w:rsidRPr="00D73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73341" w:rsidRPr="00D73341" w14:paraId="79528A56" w14:textId="77777777" w:rsidTr="00BD68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172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631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432A" w14:textId="77777777" w:rsidR="00D73341" w:rsidRPr="00D73341" w:rsidRDefault="00D73341" w:rsidP="00D733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7334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DDD9965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73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73341" w:rsidRPr="00D73341" w14:paraId="7A89C707" w14:textId="77777777" w:rsidTr="00BD68D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1EC7E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34C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FF9B" w14:textId="77777777" w:rsidR="00D73341" w:rsidRPr="00D73341" w:rsidRDefault="00D73341" w:rsidP="00D7334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7334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73341" w:rsidRPr="00D73341" w14:paraId="74F24CE0" w14:textId="77777777" w:rsidTr="00BD68D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10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8AE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A12" w14:textId="77777777" w:rsidR="00D73341" w:rsidRPr="00D73341" w:rsidRDefault="00D73341" w:rsidP="00D7334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горячего водоснабжения; ремонт внутридомовых инженерных систем теплоснабжения</w:t>
            </w:r>
          </w:p>
        </w:tc>
      </w:tr>
      <w:tr w:rsidR="00D73341" w:rsidRPr="00D73341" w14:paraId="58C72715" w14:textId="77777777" w:rsidTr="00BD68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380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E5F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072E" w14:textId="77777777" w:rsidR="00D73341" w:rsidRPr="00D73341" w:rsidRDefault="00D73341" w:rsidP="00D73341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44B534B" w14:textId="77777777" w:rsidR="00D73341" w:rsidRPr="00D73341" w:rsidRDefault="00D73341" w:rsidP="00D73341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73341" w:rsidRPr="00D73341" w14:paraId="6FE3E91F" w14:textId="77777777" w:rsidTr="00BD68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B5D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8DB7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73ED" w14:textId="77777777" w:rsidR="00D73341" w:rsidRPr="00D73341" w:rsidRDefault="00D73341" w:rsidP="00D7334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FDC521F" w14:textId="77777777" w:rsidR="00D73341" w:rsidRPr="00D73341" w:rsidRDefault="00D73341" w:rsidP="00D7334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32472F07" w14:textId="2C2D281C" w:rsidR="00D73341" w:rsidRPr="00D73341" w:rsidRDefault="00D73341" w:rsidP="00D7334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73341">
              <w:rPr>
                <w:rFonts w:ascii="Times New Roman" w:hAnsi="Times New Roman"/>
                <w:bCs/>
                <w:sz w:val="24"/>
              </w:rPr>
              <w:t>«</w:t>
            </w:r>
            <w:r w:rsidR="00DE3D0E">
              <w:rPr>
                <w:rFonts w:ascii="Times New Roman" w:hAnsi="Times New Roman"/>
                <w:bCs/>
                <w:sz w:val="24"/>
              </w:rPr>
              <w:t>01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E3D0E">
              <w:rPr>
                <w:rFonts w:ascii="Times New Roman" w:hAnsi="Times New Roman"/>
                <w:bCs/>
                <w:sz w:val="24"/>
              </w:rPr>
              <w:t>февраля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D73341" w:rsidRPr="00D73341" w14:paraId="0FF93087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25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29E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E62" w14:textId="2BB30FE5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hAnsi="Times New Roman"/>
                <w:bCs/>
                <w:sz w:val="24"/>
              </w:rPr>
              <w:t>«</w:t>
            </w:r>
            <w:r w:rsidR="00DE3D0E">
              <w:rPr>
                <w:rFonts w:ascii="Times New Roman" w:hAnsi="Times New Roman"/>
                <w:bCs/>
                <w:sz w:val="24"/>
              </w:rPr>
              <w:t>09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E3D0E">
              <w:rPr>
                <w:rFonts w:ascii="Times New Roman" w:hAnsi="Times New Roman"/>
                <w:bCs/>
                <w:sz w:val="24"/>
              </w:rPr>
              <w:t>февраля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 2018 года 10 час. 40 мин.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73341" w:rsidRPr="00D73341" w14:paraId="2B977AA8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64F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88A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8ED" w14:textId="713045C4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41">
              <w:rPr>
                <w:rFonts w:ascii="Times New Roman" w:hAnsi="Times New Roman"/>
                <w:bCs/>
                <w:sz w:val="24"/>
              </w:rPr>
              <w:t>«</w:t>
            </w:r>
            <w:r w:rsidR="00E95938">
              <w:rPr>
                <w:rFonts w:ascii="Times New Roman" w:hAnsi="Times New Roman"/>
                <w:bCs/>
                <w:sz w:val="24"/>
              </w:rPr>
              <w:t>12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95938">
              <w:rPr>
                <w:rFonts w:ascii="Times New Roman" w:hAnsi="Times New Roman"/>
                <w:bCs/>
                <w:sz w:val="24"/>
              </w:rPr>
              <w:t>февраля</w:t>
            </w:r>
            <w:r w:rsidRPr="00D7334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7334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F89914A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73341" w:rsidRPr="00D73341" w14:paraId="052AA8EB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06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34C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965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73341" w:rsidRPr="00D73341" w14:paraId="405C375F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EF3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73A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BF1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73341" w:rsidRPr="00D73341" w14:paraId="74503E58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18B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DA9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FE8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4DC402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91 календарный день с момента начала выполнения работ.</w:t>
            </w:r>
          </w:p>
          <w:p w14:paraId="3D655A91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73341" w:rsidRPr="00D73341" w14:paraId="7087B322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5B9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882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5F3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73341" w:rsidRPr="00D73341" w14:paraId="47FE396A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009C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1D2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443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73341">
              <w:rPr>
                <w:sz w:val="24"/>
                <w:szCs w:val="24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73341" w:rsidRPr="00D73341" w14:paraId="0A41FD12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0A2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1D7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337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73341" w:rsidRPr="00D73341" w14:paraId="63446921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5D6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25B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F11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9734064"/>
            <w:r w:rsidRPr="00D7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8 840 530,50 руб. (Восемь миллионов восемьсот сорок тысяч пятьсот тридцать рублей 50 копеек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(18%) 1 348 555,50 руб. </w:t>
            </w:r>
            <w:r w:rsidRPr="00D7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триста сорок восемь тысяч пятьсот пятьдесят пять рублей 50 копеек</w:t>
            </w:r>
            <w:bookmarkEnd w:id="3"/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73341" w:rsidRPr="00D73341" w14:paraId="5CA7859E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B8B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431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B0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D395CBD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41" w:rsidRPr="00D73341" w14:paraId="762BC5F8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8C4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CEE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302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2F4E35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442 026,53 руб. </w:t>
            </w:r>
            <w:r w:rsidRPr="00D7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(Четыреста сорок две тысячи двадцать шесть рублей 53 копейки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AD84716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73341" w:rsidRPr="00D73341" w14:paraId="4C4A7807" w14:textId="77777777" w:rsidTr="00BD68D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B70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BCF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E386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653C4F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73341">
              <w:rPr>
                <w:sz w:val="24"/>
                <w:szCs w:val="24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0C78F20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73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2 652 159,15 руб. </w:t>
            </w:r>
            <w:r w:rsidRPr="00D7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 миллиона шестьсот пятьдесят две тысячи сто пятьдесят девять рублей 15 копеек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2CA6BBB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7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93CC1C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30A2C95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85D24DF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73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73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73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85C698F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7334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733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7334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4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73341" w:rsidRPr="00D73341" w14:paraId="2B5A96F6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FA7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513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9F7" w14:textId="77777777" w:rsidR="00D73341" w:rsidRPr="00D73341" w:rsidRDefault="00D73341" w:rsidP="00D7334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73341" w:rsidRPr="00D73341" w14:paraId="434C4523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7FA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F24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C271" w14:textId="77777777" w:rsidR="00D73341" w:rsidRPr="00D73341" w:rsidRDefault="00D73341" w:rsidP="00D733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73341" w:rsidRPr="00D73341" w14:paraId="35D9E3E9" w14:textId="77777777" w:rsidTr="00BD68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9E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E9C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022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73341" w:rsidRPr="00D73341" w14:paraId="54E48AF4" w14:textId="77777777" w:rsidTr="00BD68D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295B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505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B3B3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73341" w:rsidRPr="00D73341" w14:paraId="0B1E2179" w14:textId="77777777" w:rsidTr="00BD68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A3EE" w14:textId="77777777" w:rsidR="00D73341" w:rsidRPr="00D73341" w:rsidRDefault="00D73341" w:rsidP="00D733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3E1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203A" w14:textId="77777777" w:rsidR="00D73341" w:rsidRPr="00D73341" w:rsidRDefault="00D73341" w:rsidP="00D7334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D6A9D21" w14:textId="33400453" w:rsidR="00303DF5" w:rsidRPr="00193E79" w:rsidRDefault="0077770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7771E1CD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D73341">
        <w:rPr>
          <w:rFonts w:ascii="Times New Roman" w:hAnsi="Times New Roman"/>
          <w:bCs/>
          <w:sz w:val="24"/>
        </w:rPr>
        <w:t>164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C9DCE9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</w:t>
      </w:r>
      <w:r w:rsidR="00D73341">
        <w:rPr>
          <w:rFonts w:ascii="Times New Roman" w:hAnsi="Times New Roman"/>
          <w:bCs/>
          <w:sz w:val="24"/>
        </w:rPr>
        <w:t>164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DB70CF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DB70CF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E1303" w14:textId="4FC8BE5C" w:rsidR="00362F81" w:rsidRPr="00B5217D" w:rsidRDefault="00362F81">
        <w:pPr>
          <w:pStyle w:val="ae"/>
          <w:jc w:val="center"/>
          <w:rPr>
            <w:rFonts w:ascii="Times New Roman" w:hAnsi="Times New Roman" w:cs="Times New Roman"/>
          </w:rPr>
        </w:pPr>
        <w:r w:rsidRPr="00B5217D">
          <w:rPr>
            <w:rFonts w:ascii="Times New Roman" w:hAnsi="Times New Roman" w:cs="Times New Roman"/>
          </w:rPr>
          <w:fldChar w:fldCharType="begin"/>
        </w:r>
        <w:r w:rsidRPr="00B5217D">
          <w:rPr>
            <w:rFonts w:ascii="Times New Roman" w:hAnsi="Times New Roman" w:cs="Times New Roman"/>
          </w:rPr>
          <w:instrText>PAGE   \* MERGEFORMAT</w:instrText>
        </w:r>
        <w:r w:rsidRPr="00B5217D">
          <w:rPr>
            <w:rFonts w:ascii="Times New Roman" w:hAnsi="Times New Roman" w:cs="Times New Roman"/>
          </w:rPr>
          <w:fldChar w:fldCharType="separate"/>
        </w:r>
        <w:r w:rsidR="007F06C5">
          <w:rPr>
            <w:rFonts w:ascii="Times New Roman" w:hAnsi="Times New Roman" w:cs="Times New Roman"/>
            <w:noProof/>
          </w:rPr>
          <w:t>2</w:t>
        </w:r>
        <w:r w:rsidRPr="00B5217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252762"/>
      <w:docPartObj>
        <w:docPartGallery w:val="Page Numbers (Bottom of Page)"/>
        <w:docPartUnique/>
      </w:docPartObj>
    </w:sdtPr>
    <w:sdtEndPr/>
    <w:sdtContent>
      <w:p w14:paraId="376F9823" w14:textId="1CCE6C12" w:rsidR="00B5217D" w:rsidRDefault="00B521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C5"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06C5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73341"/>
    <w:rsid w:val="00D91641"/>
    <w:rsid w:val="00D91BFD"/>
    <w:rsid w:val="00DB6EFA"/>
    <w:rsid w:val="00DB70CF"/>
    <w:rsid w:val="00DE3D0E"/>
    <w:rsid w:val="00E41627"/>
    <w:rsid w:val="00E8353A"/>
    <w:rsid w:val="00E95938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055C-1A45-4E02-8748-B911E9ED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107</cp:revision>
  <cp:lastPrinted>2017-12-29T12:15:00Z</cp:lastPrinted>
  <dcterms:created xsi:type="dcterms:W3CDTF">2016-12-07T07:14:00Z</dcterms:created>
  <dcterms:modified xsi:type="dcterms:W3CDTF">2018-01-09T10:40:00Z</dcterms:modified>
</cp:coreProperties>
</file>